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F21" w:rsidRPr="006E7AE2" w:rsidRDefault="00547315" w:rsidP="00AA00F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28"/>
        </w:rPr>
        <w:pict>
          <v:rect id="Rectangle 2" o:spid="_x0000_s1026" style="position:absolute;left:0;text-align:left;margin-left:-3pt;margin-top:17.3pt;width:473.1pt;height:5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" fillcolor="#d8d8d8 [2732]" strokecolor="windowText" strokeweight="1.25pt">
            <v:path arrowok="t"/>
            <v:textbox>
              <w:txbxContent>
                <w:p w:rsidR="005B77C7" w:rsidRPr="00207A71" w:rsidRDefault="00F37448" w:rsidP="0017602E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ข้อเสนอการพัฒนานวัตกรรม </w:t>
                  </w:r>
                  <w:r w:rsidR="005B77C7" w:rsidRPr="00207A71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(</w:t>
                  </w:r>
                  <w:r w:rsidR="005B77C7" w:rsidRPr="00207A71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Innovation base)</w:t>
                  </w:r>
                </w:p>
                <w:p w:rsidR="005B77C7" w:rsidRPr="00207A71" w:rsidRDefault="005B77C7" w:rsidP="0017602E">
                  <w:pPr>
                    <w:tabs>
                      <w:tab w:val="left" w:pos="3119"/>
                      <w:tab w:val="left" w:pos="5670"/>
                    </w:tabs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  <w:cs/>
                    </w:rPr>
                  </w:pPr>
                  <w:r w:rsidRPr="00207A71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cs/>
                    </w:rPr>
                    <w:tab/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cs/>
                    </w:rPr>
                    <w:t xml:space="preserve">    </w:t>
                  </w:r>
                  <w:r w:rsidRPr="00207A71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cs/>
                    </w:rPr>
                    <w:t>ของ</w:t>
                  </w:r>
                  <w:r w:rsidRPr="00207A71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 xml:space="preserve"> 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>ผู้อำนวยการ</w:t>
                  </w:r>
                  <w:r w:rsidRPr="00207A71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  <w:cs/>
                    </w:rPr>
                    <w:tab/>
                  </w:r>
                </w:p>
                <w:p w:rsidR="005B77C7" w:rsidRPr="00207A71" w:rsidRDefault="005B77C7" w:rsidP="0017602E">
                  <w:pPr>
                    <w:tabs>
                      <w:tab w:val="left" w:pos="1843"/>
                      <w:tab w:val="left" w:pos="4820"/>
                      <w:tab w:val="left" w:pos="7088"/>
                    </w:tabs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  <w:cs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cs/>
                    </w:rPr>
                    <w:tab/>
                    <w:t xml:space="preserve">รอบที่ 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cs/>
                    </w:rPr>
                    <w:t>6 เดือน</w:t>
                  </w:r>
                  <w:r w:rsidRPr="00207A71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cs/>
                    </w:rPr>
                    <w:t xml:space="preserve"> ตั้งแต่วันที่</w:t>
                  </w:r>
                  <w:r w:rsidR="00DF51BE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 xml:space="preserve"> </w:t>
                  </w:r>
                  <w:r w:rsidRPr="00207A71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 xml:space="preserve">1 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>เมษายน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 xml:space="preserve"> 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- </w:t>
                  </w:r>
                  <w:r w:rsidRPr="00207A71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วันที่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u w:val="dotted"/>
                    </w:rPr>
                    <w:t xml:space="preserve"> 3</w:t>
                  </w:r>
                  <w:r w:rsidR="00F37448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u w:val="dotted"/>
                    </w:rPr>
                    <w:t>0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u w:val="dotted"/>
                    </w:rPr>
                    <w:t xml:space="preserve"> 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u w:val="dotted"/>
                      <w:cs/>
                    </w:rPr>
                    <w:t>กันยายน</w:t>
                  </w:r>
                  <w:r w:rsidRPr="00207A71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u w:val="dotted"/>
                      <w:cs/>
                    </w:rPr>
                    <w:t xml:space="preserve"> 256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>1</w:t>
                  </w:r>
                  <w:r w:rsidRPr="00207A71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  <w:cs/>
                    </w:rPr>
                    <w:tab/>
                  </w:r>
                </w:p>
              </w:txbxContent>
            </v:textbox>
          </v:rect>
        </w:pict>
      </w:r>
      <w:r w:rsidR="00A75A6E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9C163B" w:rsidRPr="00207A71">
        <w:rPr>
          <w:rFonts w:ascii="TH SarabunPSK" w:hAnsi="TH SarabunPSK" w:cs="TH SarabunPSK"/>
          <w:b/>
          <w:bCs/>
          <w:sz w:val="28"/>
          <w:cs/>
        </w:rPr>
        <w:t>แบบฟอร์มการรายงาน</w:t>
      </w:r>
      <w:r w:rsidR="00F37448">
        <w:rPr>
          <w:rFonts w:ascii="TH SarabunPSK" w:hAnsi="TH SarabunPSK" w:cs="TH SarabunPSK" w:hint="cs"/>
          <w:b/>
          <w:bCs/>
          <w:sz w:val="28"/>
          <w:cs/>
        </w:rPr>
        <w:t>ตัวชี้วัด ระดับความสำเร็จของการ</w:t>
      </w:r>
      <w:r w:rsidR="000517A3" w:rsidRPr="00207A71">
        <w:rPr>
          <w:rFonts w:ascii="TH SarabunPSK" w:hAnsi="TH SarabunPSK" w:cs="TH SarabunPSK"/>
          <w:b/>
          <w:bCs/>
          <w:sz w:val="28"/>
          <w:cs/>
        </w:rPr>
        <w:t>พัฒนานวัตกรรม</w:t>
      </w:r>
    </w:p>
    <w:p w:rsidR="00180F21" w:rsidRPr="006E7AE2" w:rsidRDefault="00180F21" w:rsidP="00180F21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80F21" w:rsidRPr="006E7AE2" w:rsidRDefault="00547315" w:rsidP="00180F2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Rectangle 3" o:spid="_x0000_s1027" style="position:absolute;left:0;text-align:left;margin-left:-3pt;margin-top:19.55pt;width:473.1pt;height:4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" fillcolor="#f2f2f2 [3052]" strokecolor="windowText" strokeweight="1.25pt">
            <v:path arrowok="t"/>
            <v:textbox>
              <w:txbxContent>
                <w:p w:rsidR="005B77C7" w:rsidRPr="00207A71" w:rsidRDefault="005B77C7" w:rsidP="0027752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207A71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ชื่อเรื่อง</w:t>
                  </w:r>
                  <w:r w:rsidR="00547315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.............................................................................................................................................................</w:t>
                  </w:r>
                  <w:bookmarkStart w:id="0" w:name="_GoBack"/>
                  <w:bookmarkEnd w:id="0"/>
                </w:p>
              </w:txbxContent>
            </v:textbox>
          </v:rect>
        </w:pict>
      </w:r>
    </w:p>
    <w:p w:rsidR="00180F21" w:rsidRPr="006E7AE2" w:rsidRDefault="00180F21" w:rsidP="00180F21">
      <w:pPr>
        <w:rPr>
          <w:rFonts w:ascii="TH SarabunPSK" w:hAnsi="TH SarabunPSK" w:cs="TH SarabunPSK"/>
        </w:rPr>
      </w:pPr>
    </w:p>
    <w:p w:rsidR="00180F21" w:rsidRPr="006E7AE2" w:rsidRDefault="00547315" w:rsidP="00180F21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noProof/>
        </w:rPr>
        <w:pict>
          <v:roundrect id="Rounded Rectangle 24" o:spid="_x0000_s1029" style="position:absolute;margin-left:242.55pt;margin-top:4.5pt;width:227.55pt;height:20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" fillcolor="window" strokecolor="windowText" strokeweight="1.25pt">
            <v:path arrowok="t"/>
            <v:textbox>
              <w:txbxContent>
                <w:p w:rsidR="005B77C7" w:rsidRPr="00655F53" w:rsidRDefault="00655F53" w:rsidP="00A04995">
                  <w:pPr>
                    <w:rPr>
                      <w:rFonts w:ascii="TH SarabunPSK" w:hAnsi="TH SarabunPSK" w:cs="TH SarabunPSK"/>
                      <w:b/>
                      <w:bCs/>
                      <w:color w:val="262626" w:themeColor="text1" w:themeTint="D9"/>
                      <w:sz w:val="20"/>
                      <w:szCs w:val="20"/>
                      <w:cs/>
                    </w:rPr>
                  </w:pPr>
                  <w:r w:rsidRPr="00655F53">
                    <w:rPr>
                      <w:rFonts w:ascii="TH SarabunPSK" w:hAnsi="TH SarabunPSK" w:cs="TH SarabunPSK"/>
                      <w:b/>
                      <w:bCs/>
                      <w:color w:val="262626" w:themeColor="text1" w:themeTint="D9"/>
                      <w:sz w:val="20"/>
                      <w:szCs w:val="20"/>
                    </w:rPr>
                    <w:t>4</w:t>
                  </w:r>
                  <w:r w:rsidR="005B77C7" w:rsidRPr="00655F53">
                    <w:rPr>
                      <w:rFonts w:ascii="TH SarabunPSK" w:hAnsi="TH SarabunPSK" w:cs="TH SarabunPSK"/>
                      <w:b/>
                      <w:bCs/>
                      <w:color w:val="262626" w:themeColor="text1" w:themeTint="D9"/>
                      <w:sz w:val="20"/>
                      <w:szCs w:val="20"/>
                    </w:rPr>
                    <w:t xml:space="preserve">. 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color w:val="262626" w:themeColor="text1" w:themeTint="D9"/>
                      <w:sz w:val="20"/>
                      <w:szCs w:val="20"/>
                      <w:cs/>
                    </w:rPr>
                    <w:t>ทดลองปฏิบัติ/</w:t>
                  </w:r>
                  <w:r w:rsidRPr="00655F53">
                    <w:rPr>
                      <w:rFonts w:ascii="TH SarabunPSK" w:hAnsi="TH SarabunPSK" w:cs="TH SarabunPSK"/>
                      <w:b/>
                      <w:bCs/>
                      <w:color w:val="262626" w:themeColor="text1" w:themeTint="D9"/>
                      <w:sz w:val="20"/>
                      <w:szCs w:val="20"/>
                      <w:cs/>
                    </w:rPr>
                    <w:t>ผลลัพธ์ที่</w:t>
                  </w:r>
                  <w:r w:rsidRPr="00655F53">
                    <w:rPr>
                      <w:rFonts w:ascii="TH SarabunPSK" w:hAnsi="TH SarabunPSK" w:cs="TH SarabunPSK" w:hint="cs"/>
                      <w:b/>
                      <w:bCs/>
                      <w:color w:val="262626" w:themeColor="text1" w:themeTint="D9"/>
                      <w:sz w:val="20"/>
                      <w:szCs w:val="20"/>
                      <w:cs/>
                    </w:rPr>
                    <w:t>คาดหวัง</w:t>
                  </w:r>
                </w:p>
                <w:p w:rsidR="005B77C7" w:rsidRPr="00C4214B" w:rsidRDefault="005B77C7" w:rsidP="00CD3600">
                  <w:pP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>ลลัพธ์ที่คาดหวัง</w:t>
                  </w:r>
                </w:p>
              </w:txbxContent>
            </v:textbox>
          </v:roundrect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oundrect id="Rounded Rectangle 5" o:spid="_x0000_s1030" style="position:absolute;margin-left:-2.2pt;margin-top:4.45pt;width:226.75pt;height:22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" fillcolor="white [3201]" strokecolor="black [3200]" strokeweight="1.25pt">
            <v:textbox>
              <w:txbxContent>
                <w:p w:rsidR="005B77C7" w:rsidRPr="006C07C2" w:rsidRDefault="005B77C7" w:rsidP="00180F21">
                  <w:pPr>
                    <w:pStyle w:val="ListParagraph"/>
                    <w:numPr>
                      <w:ilvl w:val="0"/>
                      <w:numId w:val="2"/>
                    </w:numPr>
                    <w:ind w:left="142" w:hanging="142"/>
                    <w:jc w:val="both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6C07C2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หลักการ เหตุผล ความจำเป็น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 xml:space="preserve"> รวมทั้งการศึกษาองค์ความรู้ที่เกี่ยวข้อง</w:t>
                  </w:r>
                </w:p>
              </w:txbxContent>
            </v:textbox>
          </v:roundrect>
        </w:pict>
      </w:r>
    </w:p>
    <w:p w:rsidR="00180F21" w:rsidRPr="006E7AE2" w:rsidRDefault="00547315" w:rsidP="00180F21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Rectangle 4" o:spid="_x0000_s1028" style="position:absolute;margin-left:-1pt;margin-top:2.7pt;width:226.75pt;height:124.9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" fillcolor="#f2f2f2" strokecolor="#d8d8d8 [2732]" strokeweight="1.25pt">
            <v:textbox>
              <w:txbxContent>
                <w:p w:rsidR="005B77C7" w:rsidRPr="00ED2235" w:rsidRDefault="005B77C7" w:rsidP="00ED2235">
                  <w:pPr>
                    <w:rPr>
                      <w:szCs w:val="16"/>
                    </w:rPr>
                  </w:pPr>
                </w:p>
              </w:txbxContent>
            </v:textbox>
          </v:rect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Rectangle 10" o:spid="_x0000_s1031" style="position:absolute;margin-left:243.45pt;margin-top:1.1pt;width:226.75pt;height:123.2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" fillcolor="#f2f2f2" strokecolor="#d9d9d9" strokeweight="1.25pt">
            <v:textbox>
              <w:txbxContent>
                <w:p w:rsidR="005B77C7" w:rsidRPr="00ED2235" w:rsidRDefault="005B77C7" w:rsidP="00ED2235">
                  <w:pPr>
                    <w:rPr>
                      <w:szCs w:val="16"/>
                    </w:rPr>
                  </w:pPr>
                </w:p>
              </w:txbxContent>
            </v:textbox>
          </v:rect>
        </w:pict>
      </w: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547315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w:pict>
          <v:roundrect id="Rounded Rectangle 14" o:spid="_x0000_s1033" style="position:absolute;left:0;text-align:left;margin-left:243.35pt;margin-top:10.95pt;width:226.75pt;height:22.7pt;z-index:2516705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" strokeweight="1.25pt">
            <v:textbox style="mso-next-textbox:#Rounded Rectangle 14">
              <w:txbxContent>
                <w:p w:rsidR="005B77C7" w:rsidRPr="00C4214B" w:rsidRDefault="005B77C7" w:rsidP="00180F21">
                  <w:pP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  <w:t xml:space="preserve">5. 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>นำไปปฏิบัติ/</w:t>
                  </w: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ผลลัพธ์ที่เกิดขึ้นจริงอย่างเป็นรูปธรรม</w:t>
                  </w:r>
                </w:p>
              </w:txbxContent>
            </v:textbox>
          </v:roundrect>
        </w:pict>
      </w:r>
      <w:r>
        <w:rPr>
          <w:rFonts w:ascii="TH SarabunPSK" w:hAnsi="TH SarabunPSK" w:cs="TH SarabunPSK"/>
          <w:noProof/>
        </w:rPr>
        <w:pict>
          <v:roundrect id="Rounded Rectangle 7" o:spid="_x0000_s1034" style="position:absolute;left:0;text-align:left;margin-left:-2.2pt;margin-top:11.95pt;width:226.75pt;height:22.7pt;z-index:2516643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" strokeweight="1.25pt">
            <v:textbox style="mso-next-textbox:#Rounded Rectangle 7">
              <w:txbxContent>
                <w:p w:rsidR="005B77C7" w:rsidRPr="00C4214B" w:rsidRDefault="005B77C7" w:rsidP="00180F21">
                  <w:pP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</w:pP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  <w:t>2.</w:t>
                  </w: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วัตถุประสงค์</w:t>
                  </w:r>
                </w:p>
              </w:txbxContent>
            </v:textbox>
          </v:roundrect>
        </w:pict>
      </w:r>
    </w:p>
    <w:p w:rsidR="009A503F" w:rsidRPr="006E7AE2" w:rsidRDefault="00547315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Rectangle 11" o:spid="_x0000_s1035" style="position:absolute;left:0;text-align:left;margin-left:-1.3pt;margin-top:4.65pt;width:226.75pt;height:79.3pt;z-index:25166745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" fillcolor="#f2f2f2" strokecolor="#d9d9d9" strokeweight="1.25pt">
            <v:textbox>
              <w:txbxContent>
                <w:p w:rsidR="005B77C7" w:rsidRPr="00ED2235" w:rsidRDefault="005B77C7" w:rsidP="00ED2235">
                  <w:pPr>
                    <w:rPr>
                      <w:szCs w:val="16"/>
                    </w:rPr>
                  </w:pPr>
                </w:p>
              </w:txbxContent>
            </v:textbox>
          </v:rect>
        </w:pict>
      </w:r>
      <w:r>
        <w:rPr>
          <w:rFonts w:ascii="TH SarabunPSK" w:hAnsi="TH SarabunPSK" w:cs="TH SarabunPSK"/>
          <w:noProof/>
        </w:rPr>
        <w:pict>
          <v:rect id="Rectangle 15" o:spid="_x0000_s1032" style="position:absolute;left:0;text-align:left;margin-left:242.4pt;margin-top:7pt;width:226.65pt;height:219.8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" fillcolor="#f2f2f2" strokecolor="#d9d9d9" strokeweight="1.25pt">
            <v:textbox>
              <w:txbxContent>
                <w:p w:rsidR="005B77C7" w:rsidRPr="00ED2235" w:rsidRDefault="005B77C7" w:rsidP="00ED2235">
                  <w:pPr>
                    <w:rPr>
                      <w:sz w:val="16"/>
                      <w:szCs w:val="22"/>
                      <w:cs/>
                    </w:rPr>
                  </w:pPr>
                </w:p>
              </w:txbxContent>
            </v:textbox>
          </v:rect>
        </w:pict>
      </w: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547315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w:pict>
          <v:roundrect id="Rounded Rectangle 12" o:spid="_x0000_s1036" style="position:absolute;left:0;text-align:left;margin-left:-1pt;margin-top:21.45pt;width:226.75pt;height:22.7pt;z-index:2516684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" strokeweight="1.25pt">
            <v:textbox>
              <w:txbxContent>
                <w:p w:rsidR="005B77C7" w:rsidRPr="00C4214B" w:rsidRDefault="005B77C7" w:rsidP="00180F21">
                  <w:pP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  <w:t xml:space="preserve">3. </w:t>
                  </w: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การดำเนินการ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>/วางแผนสร้างนวัตกรรม</w:t>
                  </w:r>
                </w:p>
              </w:txbxContent>
            </v:textbox>
          </v:roundrect>
        </w:pict>
      </w:r>
    </w:p>
    <w:p w:rsidR="009A503F" w:rsidRPr="006E7AE2" w:rsidRDefault="00547315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w:pict>
          <v:rect id="Rectangle 13" o:spid="_x0000_s1037" style="position:absolute;left:0;text-align:left;margin-left:-1.6pt;margin-top:18.05pt;width:226.75pt;height:28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" fillcolor="#f2f2f2" strokecolor="#d9d9d9" strokeweight="1.25pt">
            <v:textbox>
              <w:txbxContent>
                <w:p w:rsidR="005B77C7" w:rsidRPr="003763B2" w:rsidRDefault="005B77C7" w:rsidP="00ED2235">
                  <w:pPr>
                    <w:tabs>
                      <w:tab w:val="left" w:pos="426"/>
                    </w:tabs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b/>
                      <w:bCs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pacing w:val="-4"/>
                      <w:sz w:val="16"/>
                      <w:szCs w:val="16"/>
                      <w:cs/>
                    </w:rPr>
                    <w:t xml:space="preserve">          </w:t>
                  </w:r>
                </w:p>
              </w:txbxContent>
            </v:textbox>
          </v:rect>
        </w:pict>
      </w: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547315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w:pict>
          <v:rect id="Rectangle 8" o:spid="_x0000_s1039" style="position:absolute;left:0;text-align:left;margin-left:242.3pt;margin-top:28.9pt;width:226.75pt;height:250.65pt;z-index:25167462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" fillcolor="white [3201]" strokecolor="black [3200]" strokeweight="1pt">
            <v:textbox>
              <w:txbxContent>
                <w:p w:rsidR="005B77C7" w:rsidRPr="0066549E" w:rsidRDefault="005B77C7" w:rsidP="005B06C0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66549E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รูป</w:t>
                  </w:r>
                  <w:r w:rsidR="00ED2235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ภาพประกอบ</w:t>
                  </w:r>
                </w:p>
                <w:p w:rsidR="005B77C7" w:rsidRPr="005B06C0" w:rsidRDefault="005B77C7" w:rsidP="005B06C0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</w:p>
                <w:p w:rsidR="005B77C7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5B77C7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5B77C7" w:rsidRPr="00FB61A2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F5114" w:rsidRPr="006E7AE2" w:rsidRDefault="000F5114" w:rsidP="0008090B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1E006C" w:rsidRPr="009F1587" w:rsidRDefault="00547315" w:rsidP="008A0033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  <w:r>
        <w:rPr>
          <w:rFonts w:ascii="TH SarabunPSK" w:hAnsi="TH SarabunPSK" w:cs="TH SarabunPSK"/>
          <w:noProof/>
        </w:rPr>
        <w:pict>
          <v:rect id="Rectangle 18" o:spid="_x0000_s1040" style="position:absolute;margin-left:-1.65pt;margin-top:63.8pt;width:226.75pt;height:99.95pt;z-index:25167667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" fillcolor="white [3201]" strokecolor="black [3200]" strokeweight="1pt">
            <v:textbox>
              <w:txbxContent>
                <w:p w:rsidR="005B77C7" w:rsidRPr="0066549E" w:rsidRDefault="00ED2235" w:rsidP="005B06C0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รูปภาพประกอบ</w:t>
                  </w:r>
                </w:p>
                <w:p w:rsidR="005B77C7" w:rsidRPr="005B06C0" w:rsidRDefault="005B77C7" w:rsidP="005B06C0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</w:p>
                <w:p w:rsidR="005B77C7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5B77C7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5B77C7" w:rsidRPr="00FB61A2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sectPr w:rsidR="001E006C" w:rsidRPr="009F1587" w:rsidSect="0064570B">
      <w:footerReference w:type="default" r:id="rId9"/>
      <w:pgSz w:w="11906" w:h="16838" w:code="9"/>
      <w:pgMar w:top="709" w:right="1440" w:bottom="568" w:left="1440" w:header="567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7C7" w:rsidRDefault="005B77C7" w:rsidP="0008090B">
      <w:pPr>
        <w:spacing w:after="0" w:line="240" w:lineRule="auto"/>
      </w:pPr>
      <w:r>
        <w:separator/>
      </w:r>
    </w:p>
  </w:endnote>
  <w:endnote w:type="continuationSeparator" w:id="0">
    <w:p w:rsidR="005B77C7" w:rsidRDefault="005B77C7" w:rsidP="00080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6805139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  <w:sz w:val="28"/>
      </w:rPr>
    </w:sdtEndPr>
    <w:sdtContent>
      <w:p w:rsidR="005B77C7" w:rsidRPr="0064570B" w:rsidRDefault="00087226" w:rsidP="0064570B">
        <w:pPr>
          <w:pStyle w:val="Footer"/>
          <w:jc w:val="right"/>
          <w:rPr>
            <w:rFonts w:ascii="TH SarabunPSK" w:hAnsi="TH SarabunPSK" w:cs="TH SarabunPSK"/>
            <w:sz w:val="28"/>
          </w:rPr>
        </w:pPr>
        <w:r w:rsidRPr="009F1587">
          <w:rPr>
            <w:rFonts w:ascii="TH SarabunPSK" w:hAnsi="TH SarabunPSK" w:cs="TH SarabunPSK"/>
            <w:sz w:val="20"/>
            <w:szCs w:val="20"/>
          </w:rPr>
          <w:fldChar w:fldCharType="begin"/>
        </w:r>
        <w:r w:rsidR="005B77C7" w:rsidRPr="009F1587">
          <w:rPr>
            <w:rFonts w:ascii="TH SarabunPSK" w:hAnsi="TH SarabunPSK" w:cs="TH SarabunPSK"/>
            <w:sz w:val="20"/>
            <w:szCs w:val="20"/>
          </w:rPr>
          <w:instrText xml:space="preserve"> PAGE   \* MERGEFORMAT </w:instrText>
        </w:r>
        <w:r w:rsidRPr="009F1587">
          <w:rPr>
            <w:rFonts w:ascii="TH SarabunPSK" w:hAnsi="TH SarabunPSK" w:cs="TH SarabunPSK"/>
            <w:sz w:val="20"/>
            <w:szCs w:val="20"/>
          </w:rPr>
          <w:fldChar w:fldCharType="separate"/>
        </w:r>
        <w:r w:rsidR="00547315">
          <w:rPr>
            <w:rFonts w:ascii="TH SarabunPSK" w:hAnsi="TH SarabunPSK" w:cs="TH SarabunPSK"/>
            <w:noProof/>
            <w:sz w:val="20"/>
            <w:szCs w:val="20"/>
          </w:rPr>
          <w:t>1</w:t>
        </w:r>
        <w:r w:rsidRPr="009F1587">
          <w:rPr>
            <w:rFonts w:ascii="TH SarabunPSK" w:hAnsi="TH SarabunPSK" w:cs="TH SarabunPSK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7C7" w:rsidRDefault="005B77C7" w:rsidP="0008090B">
      <w:pPr>
        <w:spacing w:after="0" w:line="240" w:lineRule="auto"/>
      </w:pPr>
      <w:r>
        <w:separator/>
      </w:r>
    </w:p>
  </w:footnote>
  <w:footnote w:type="continuationSeparator" w:id="0">
    <w:p w:rsidR="005B77C7" w:rsidRDefault="005B77C7" w:rsidP="000809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A625F"/>
    <w:multiLevelType w:val="hybridMultilevel"/>
    <w:tmpl w:val="6DEA3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259E8"/>
    <w:multiLevelType w:val="hybridMultilevel"/>
    <w:tmpl w:val="FFFAE598"/>
    <w:lvl w:ilvl="0" w:tplc="027ED45A">
      <w:start w:val="1"/>
      <w:numFmt w:val="decimal"/>
      <w:lvlText w:val="%1."/>
      <w:lvlJc w:val="left"/>
      <w:pPr>
        <w:ind w:left="2629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">
    <w:nsid w:val="4A863578"/>
    <w:multiLevelType w:val="hybridMultilevel"/>
    <w:tmpl w:val="42DC6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4E7CD4"/>
    <w:multiLevelType w:val="hybridMultilevel"/>
    <w:tmpl w:val="48A4451C"/>
    <w:lvl w:ilvl="0" w:tplc="AD38D66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C4647"/>
    <w:multiLevelType w:val="hybridMultilevel"/>
    <w:tmpl w:val="23B4253E"/>
    <w:lvl w:ilvl="0" w:tplc="FE107698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BE72DD1"/>
    <w:multiLevelType w:val="hybridMultilevel"/>
    <w:tmpl w:val="2AD47C78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40F45"/>
    <w:multiLevelType w:val="hybridMultilevel"/>
    <w:tmpl w:val="9EF6D256"/>
    <w:lvl w:ilvl="0" w:tplc="D23274FA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3A4CA0"/>
    <w:rsid w:val="00002D7F"/>
    <w:rsid w:val="0001343D"/>
    <w:rsid w:val="000517A3"/>
    <w:rsid w:val="0008090B"/>
    <w:rsid w:val="00087226"/>
    <w:rsid w:val="000962B0"/>
    <w:rsid w:val="000C2833"/>
    <w:rsid w:val="000D0B70"/>
    <w:rsid w:val="000D5607"/>
    <w:rsid w:val="000F4021"/>
    <w:rsid w:val="000F5114"/>
    <w:rsid w:val="00101A25"/>
    <w:rsid w:val="00117E18"/>
    <w:rsid w:val="00120131"/>
    <w:rsid w:val="001479B9"/>
    <w:rsid w:val="00155DED"/>
    <w:rsid w:val="00163BD7"/>
    <w:rsid w:val="00165F52"/>
    <w:rsid w:val="00175E09"/>
    <w:rsid w:val="0017602E"/>
    <w:rsid w:val="00180F21"/>
    <w:rsid w:val="00182AA0"/>
    <w:rsid w:val="001B6885"/>
    <w:rsid w:val="001E006C"/>
    <w:rsid w:val="001E6082"/>
    <w:rsid w:val="001E67F4"/>
    <w:rsid w:val="001F4577"/>
    <w:rsid w:val="00207A71"/>
    <w:rsid w:val="00223147"/>
    <w:rsid w:val="00231EA0"/>
    <w:rsid w:val="00243028"/>
    <w:rsid w:val="00254772"/>
    <w:rsid w:val="00264F0D"/>
    <w:rsid w:val="00271D8F"/>
    <w:rsid w:val="00274529"/>
    <w:rsid w:val="00276CE0"/>
    <w:rsid w:val="00277526"/>
    <w:rsid w:val="002A6C00"/>
    <w:rsid w:val="002B748A"/>
    <w:rsid w:val="002C6D32"/>
    <w:rsid w:val="002D78A8"/>
    <w:rsid w:val="00322D7A"/>
    <w:rsid w:val="00325881"/>
    <w:rsid w:val="00335095"/>
    <w:rsid w:val="00357605"/>
    <w:rsid w:val="00363A61"/>
    <w:rsid w:val="003763B2"/>
    <w:rsid w:val="003A4CA0"/>
    <w:rsid w:val="003C1135"/>
    <w:rsid w:val="003D30CC"/>
    <w:rsid w:val="003D3522"/>
    <w:rsid w:val="00400E6A"/>
    <w:rsid w:val="00413F3E"/>
    <w:rsid w:val="00434EDB"/>
    <w:rsid w:val="00442534"/>
    <w:rsid w:val="00445A0C"/>
    <w:rsid w:val="004522DD"/>
    <w:rsid w:val="004752B3"/>
    <w:rsid w:val="004857C4"/>
    <w:rsid w:val="004A30D1"/>
    <w:rsid w:val="004D0152"/>
    <w:rsid w:val="004E7F66"/>
    <w:rsid w:val="004F359F"/>
    <w:rsid w:val="00501BA3"/>
    <w:rsid w:val="005160E5"/>
    <w:rsid w:val="005413B7"/>
    <w:rsid w:val="00547315"/>
    <w:rsid w:val="0055089C"/>
    <w:rsid w:val="00550BB7"/>
    <w:rsid w:val="005A3945"/>
    <w:rsid w:val="005A627F"/>
    <w:rsid w:val="005A6C1C"/>
    <w:rsid w:val="005B06C0"/>
    <w:rsid w:val="005B2729"/>
    <w:rsid w:val="005B77C7"/>
    <w:rsid w:val="005C2CCC"/>
    <w:rsid w:val="005D172B"/>
    <w:rsid w:val="005D2525"/>
    <w:rsid w:val="005E68B9"/>
    <w:rsid w:val="005F38B2"/>
    <w:rsid w:val="006021A9"/>
    <w:rsid w:val="00637847"/>
    <w:rsid w:val="00637D43"/>
    <w:rsid w:val="0064570B"/>
    <w:rsid w:val="006518BD"/>
    <w:rsid w:val="00655F53"/>
    <w:rsid w:val="00657325"/>
    <w:rsid w:val="0066549E"/>
    <w:rsid w:val="006659D4"/>
    <w:rsid w:val="00680A63"/>
    <w:rsid w:val="00681962"/>
    <w:rsid w:val="00687569"/>
    <w:rsid w:val="00697A9C"/>
    <w:rsid w:val="00697C81"/>
    <w:rsid w:val="006C07C2"/>
    <w:rsid w:val="006C2BEC"/>
    <w:rsid w:val="006C76C0"/>
    <w:rsid w:val="006E1C51"/>
    <w:rsid w:val="006E5C3D"/>
    <w:rsid w:val="006E7AE2"/>
    <w:rsid w:val="007059FE"/>
    <w:rsid w:val="00707F5B"/>
    <w:rsid w:val="00764DA5"/>
    <w:rsid w:val="007708DA"/>
    <w:rsid w:val="00775411"/>
    <w:rsid w:val="007829BD"/>
    <w:rsid w:val="007A7807"/>
    <w:rsid w:val="007B5568"/>
    <w:rsid w:val="007D4B5D"/>
    <w:rsid w:val="007E1F2C"/>
    <w:rsid w:val="007E48DC"/>
    <w:rsid w:val="00811A2B"/>
    <w:rsid w:val="00816802"/>
    <w:rsid w:val="00821C06"/>
    <w:rsid w:val="008409E6"/>
    <w:rsid w:val="008430F2"/>
    <w:rsid w:val="00870683"/>
    <w:rsid w:val="008806ED"/>
    <w:rsid w:val="00896F71"/>
    <w:rsid w:val="008A0033"/>
    <w:rsid w:val="008C3E80"/>
    <w:rsid w:val="008E590E"/>
    <w:rsid w:val="008F072D"/>
    <w:rsid w:val="0091704B"/>
    <w:rsid w:val="00924AE5"/>
    <w:rsid w:val="00927EA4"/>
    <w:rsid w:val="00944156"/>
    <w:rsid w:val="009563D9"/>
    <w:rsid w:val="00976020"/>
    <w:rsid w:val="009A4912"/>
    <w:rsid w:val="009A503F"/>
    <w:rsid w:val="009A69C5"/>
    <w:rsid w:val="009C163B"/>
    <w:rsid w:val="009F1587"/>
    <w:rsid w:val="009F7B21"/>
    <w:rsid w:val="00A04995"/>
    <w:rsid w:val="00A165DE"/>
    <w:rsid w:val="00A37C6E"/>
    <w:rsid w:val="00A64093"/>
    <w:rsid w:val="00A73C4A"/>
    <w:rsid w:val="00A75A6E"/>
    <w:rsid w:val="00A83BBF"/>
    <w:rsid w:val="00A920FD"/>
    <w:rsid w:val="00AA00FD"/>
    <w:rsid w:val="00AA0708"/>
    <w:rsid w:val="00AB78D6"/>
    <w:rsid w:val="00AC016D"/>
    <w:rsid w:val="00AF2587"/>
    <w:rsid w:val="00B17261"/>
    <w:rsid w:val="00B21445"/>
    <w:rsid w:val="00B542C8"/>
    <w:rsid w:val="00B65C3D"/>
    <w:rsid w:val="00B6710B"/>
    <w:rsid w:val="00B81F49"/>
    <w:rsid w:val="00B84C10"/>
    <w:rsid w:val="00BC7EE4"/>
    <w:rsid w:val="00BD45EB"/>
    <w:rsid w:val="00BE133E"/>
    <w:rsid w:val="00BE4CE6"/>
    <w:rsid w:val="00C1776A"/>
    <w:rsid w:val="00C17B3C"/>
    <w:rsid w:val="00C220DD"/>
    <w:rsid w:val="00C36FFC"/>
    <w:rsid w:val="00C4214B"/>
    <w:rsid w:val="00C4463F"/>
    <w:rsid w:val="00C44913"/>
    <w:rsid w:val="00C53151"/>
    <w:rsid w:val="00C56974"/>
    <w:rsid w:val="00C57B95"/>
    <w:rsid w:val="00C803BF"/>
    <w:rsid w:val="00C8269A"/>
    <w:rsid w:val="00CA5B5C"/>
    <w:rsid w:val="00CB5BF7"/>
    <w:rsid w:val="00CC0EFB"/>
    <w:rsid w:val="00CC5CD9"/>
    <w:rsid w:val="00CD3600"/>
    <w:rsid w:val="00CD418D"/>
    <w:rsid w:val="00D04D1D"/>
    <w:rsid w:val="00D15AEF"/>
    <w:rsid w:val="00D2147D"/>
    <w:rsid w:val="00D21CD2"/>
    <w:rsid w:val="00D41B0A"/>
    <w:rsid w:val="00D42C60"/>
    <w:rsid w:val="00D51D13"/>
    <w:rsid w:val="00D53B5A"/>
    <w:rsid w:val="00D54045"/>
    <w:rsid w:val="00D8417A"/>
    <w:rsid w:val="00DA0B87"/>
    <w:rsid w:val="00DA6CBC"/>
    <w:rsid w:val="00DC2961"/>
    <w:rsid w:val="00DF51BE"/>
    <w:rsid w:val="00E0422A"/>
    <w:rsid w:val="00E121D7"/>
    <w:rsid w:val="00E36D22"/>
    <w:rsid w:val="00E465B3"/>
    <w:rsid w:val="00E655A9"/>
    <w:rsid w:val="00E731B1"/>
    <w:rsid w:val="00E91519"/>
    <w:rsid w:val="00E95115"/>
    <w:rsid w:val="00ED2235"/>
    <w:rsid w:val="00ED3413"/>
    <w:rsid w:val="00ED6BD1"/>
    <w:rsid w:val="00EE00E4"/>
    <w:rsid w:val="00EE32A1"/>
    <w:rsid w:val="00EE4BC7"/>
    <w:rsid w:val="00EE771B"/>
    <w:rsid w:val="00F07D66"/>
    <w:rsid w:val="00F126B7"/>
    <w:rsid w:val="00F2036C"/>
    <w:rsid w:val="00F37448"/>
    <w:rsid w:val="00F42828"/>
    <w:rsid w:val="00F477D2"/>
    <w:rsid w:val="00F70C6A"/>
    <w:rsid w:val="00F71153"/>
    <w:rsid w:val="00FB4ADE"/>
    <w:rsid w:val="00FB61A2"/>
    <w:rsid w:val="00FC2175"/>
    <w:rsid w:val="00FC379C"/>
    <w:rsid w:val="00FD55A8"/>
    <w:rsid w:val="00FD5C57"/>
    <w:rsid w:val="00FD7650"/>
    <w:rsid w:val="00FE4DC4"/>
    <w:rsid w:val="00FE6CE4"/>
    <w:rsid w:val="00FF32FC"/>
    <w:rsid w:val="00FF5058"/>
    <w:rsid w:val="00FF58FD"/>
    <w:rsid w:val="00FF5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0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2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0F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F2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080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90B"/>
  </w:style>
  <w:style w:type="paragraph" w:styleId="Footer">
    <w:name w:val="footer"/>
    <w:basedOn w:val="Normal"/>
    <w:link w:val="FooterChar"/>
    <w:uiPriority w:val="99"/>
    <w:unhideWhenUsed/>
    <w:rsid w:val="00080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9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FE867-DCE7-4658-B9DB-A5062376F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Service 99-99-9999</Company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prue</cp:lastModifiedBy>
  <cp:revision>4</cp:revision>
  <cp:lastPrinted>2017-08-01T18:53:00Z</cp:lastPrinted>
  <dcterms:created xsi:type="dcterms:W3CDTF">2018-05-09T09:13:00Z</dcterms:created>
  <dcterms:modified xsi:type="dcterms:W3CDTF">2018-05-30T03:19:00Z</dcterms:modified>
</cp:coreProperties>
</file>